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45" w:rsidRPr="00B06845" w:rsidRDefault="00B06845" w:rsidP="00B06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45" w:rsidRPr="00B06845" w:rsidRDefault="00B06845" w:rsidP="00B068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84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6845" w:rsidRPr="00B06845" w:rsidRDefault="00B06845" w:rsidP="00B06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45" w:rsidRPr="00B06845" w:rsidRDefault="00B06845" w:rsidP="00B06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4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06845" w:rsidRPr="00B06845" w:rsidRDefault="00B06845" w:rsidP="00B06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45">
        <w:rPr>
          <w:rFonts w:ascii="Times New Roman" w:hAnsi="Times New Roman" w:cs="Times New Roman"/>
          <w:b/>
          <w:sz w:val="28"/>
          <w:szCs w:val="28"/>
        </w:rPr>
        <w:t>муниципального округа Текстильщики в городе Москве</w:t>
      </w:r>
    </w:p>
    <w:p w:rsidR="00B06845" w:rsidRPr="00B06845" w:rsidRDefault="00B06845" w:rsidP="00B06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45" w:rsidRPr="00B06845" w:rsidRDefault="00B06845" w:rsidP="00B06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6845" w:rsidRPr="00B06845" w:rsidRDefault="00B06845" w:rsidP="00B06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45" w:rsidRPr="00B06845" w:rsidRDefault="00B06845" w:rsidP="00B0684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845">
        <w:rPr>
          <w:rFonts w:ascii="Times New Roman" w:hAnsi="Times New Roman" w:cs="Times New Roman"/>
          <w:sz w:val="28"/>
          <w:szCs w:val="28"/>
        </w:rPr>
        <w:t>___ ____________ 20__ года №_______</w:t>
      </w:r>
    </w:p>
    <w:p w:rsidR="00B06845" w:rsidRPr="00B06845" w:rsidRDefault="00B06845" w:rsidP="00B06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45" w:rsidRPr="00B06845" w:rsidRDefault="00B06845" w:rsidP="00B06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45" w:rsidRPr="00B06845" w:rsidRDefault="00B06845" w:rsidP="00B06845">
      <w:pPr>
        <w:tabs>
          <w:tab w:val="left" w:pos="5040"/>
        </w:tabs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845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решение Совета депутатов муниципального округа Текстильщики в городе Москве от 16.07.2013 года № 9/1 «Об утверждении Регламента Совета депутатов муниципального округа Текстильщики в городе Москве»</w:t>
      </w:r>
    </w:p>
    <w:p w:rsidR="00B06845" w:rsidRPr="00B06845" w:rsidRDefault="00B06845" w:rsidP="00B06845">
      <w:pPr>
        <w:tabs>
          <w:tab w:val="left" w:pos="5040"/>
        </w:tabs>
        <w:spacing w:after="0" w:line="240" w:lineRule="auto"/>
        <w:ind w:right="459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6845" w:rsidRPr="009D5DC0" w:rsidRDefault="00B06845" w:rsidP="00B06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45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9D5DC0">
        <w:rPr>
          <w:rFonts w:ascii="Times New Roman" w:hAnsi="Times New Roman" w:cs="Times New Roman"/>
          <w:sz w:val="28"/>
          <w:szCs w:val="28"/>
        </w:rPr>
        <w:t>с Федеральным</w:t>
      </w:r>
      <w:r w:rsidRPr="00B06845">
        <w:rPr>
          <w:rFonts w:ascii="Times New Roman" w:hAnsi="Times New Roman" w:cs="Times New Roman"/>
          <w:sz w:val="28"/>
          <w:szCs w:val="28"/>
        </w:rPr>
        <w:t xml:space="preserve"> з</w:t>
      </w:r>
      <w:r w:rsidR="009D5DC0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B068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06845">
        <w:rPr>
          <w:rFonts w:ascii="Times New Roman" w:hAnsi="Times New Roman" w:cs="Times New Roman"/>
          <w:sz w:val="28"/>
          <w:szCs w:val="28"/>
        </w:rPr>
        <w:t xml:space="preserve">, </w:t>
      </w:r>
      <w:r w:rsidR="009D5DC0" w:rsidRPr="009D5DC0">
        <w:rPr>
          <w:rFonts w:ascii="Times New Roman" w:hAnsi="Times New Roman" w:cs="Times New Roman"/>
          <w:sz w:val="28"/>
          <w:szCs w:val="28"/>
        </w:rPr>
        <w:t>Закон</w:t>
      </w:r>
      <w:r w:rsidR="009D5DC0">
        <w:rPr>
          <w:rFonts w:ascii="Times New Roman" w:hAnsi="Times New Roman" w:cs="Times New Roman"/>
          <w:sz w:val="28"/>
          <w:szCs w:val="28"/>
        </w:rPr>
        <w:t>ом города Москвы от 06.11.2002 №</w:t>
      </w:r>
      <w:r w:rsidR="009D5DC0" w:rsidRPr="009D5DC0">
        <w:rPr>
          <w:rFonts w:ascii="Times New Roman" w:hAnsi="Times New Roman" w:cs="Times New Roman"/>
          <w:sz w:val="28"/>
          <w:szCs w:val="28"/>
        </w:rPr>
        <w:t xml:space="preserve"> 56 </w:t>
      </w:r>
      <w:r w:rsidR="009D5DC0">
        <w:rPr>
          <w:rFonts w:ascii="Times New Roman" w:hAnsi="Times New Roman" w:cs="Times New Roman"/>
          <w:sz w:val="28"/>
          <w:szCs w:val="28"/>
        </w:rPr>
        <w:t>«</w:t>
      </w:r>
      <w:r w:rsidR="009D5DC0" w:rsidRPr="009D5DC0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 w:rsidR="009D5DC0"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</w:t>
      </w:r>
      <w:r w:rsidR="00DE6BB8">
        <w:rPr>
          <w:rFonts w:ascii="Times New Roman" w:hAnsi="Times New Roman" w:cs="Times New Roman"/>
          <w:sz w:val="28"/>
          <w:szCs w:val="28"/>
        </w:rPr>
        <w:t xml:space="preserve">», </w:t>
      </w:r>
      <w:r w:rsidR="00DE6BB8" w:rsidRPr="00B06845">
        <w:rPr>
          <w:rFonts w:ascii="Times New Roman" w:hAnsi="Times New Roman" w:cs="Times New Roman"/>
          <w:sz w:val="28"/>
          <w:szCs w:val="28"/>
        </w:rPr>
        <w:t>Законом</w:t>
      </w:r>
      <w:r w:rsidRPr="00B06845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9D5DC0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B06845">
        <w:rPr>
          <w:rFonts w:ascii="Times New Roman" w:hAnsi="Times New Roman" w:cs="Times New Roman"/>
          <w:sz w:val="28"/>
          <w:szCs w:val="28"/>
        </w:rPr>
        <w:t>от 27</w:t>
      </w:r>
      <w:r w:rsidR="009D5DC0">
        <w:rPr>
          <w:rFonts w:ascii="Times New Roman" w:hAnsi="Times New Roman" w:cs="Times New Roman"/>
          <w:sz w:val="28"/>
          <w:szCs w:val="28"/>
        </w:rPr>
        <w:t>.12.</w:t>
      </w:r>
      <w:r w:rsidRPr="00B06845">
        <w:rPr>
          <w:rFonts w:ascii="Times New Roman" w:hAnsi="Times New Roman" w:cs="Times New Roman"/>
          <w:sz w:val="28"/>
          <w:szCs w:val="28"/>
        </w:rPr>
        <w:t xml:space="preserve">1991 года № 2124-1 «О средствах массовой </w:t>
      </w:r>
      <w:r w:rsidR="00DE6BB8" w:rsidRPr="00B06845">
        <w:rPr>
          <w:rFonts w:ascii="Times New Roman" w:hAnsi="Times New Roman" w:cs="Times New Roman"/>
          <w:sz w:val="28"/>
          <w:szCs w:val="28"/>
        </w:rPr>
        <w:t>информации» Совет</w:t>
      </w:r>
      <w:r w:rsidRPr="00B0684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D5DC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D5DC0" w:rsidRPr="009D5DC0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9D5DC0">
        <w:rPr>
          <w:rFonts w:ascii="Times New Roman" w:hAnsi="Times New Roman" w:cs="Times New Roman"/>
          <w:sz w:val="28"/>
          <w:szCs w:val="28"/>
        </w:rPr>
        <w:t>решил:</w:t>
      </w:r>
    </w:p>
    <w:p w:rsidR="00B06845" w:rsidRDefault="00B06845" w:rsidP="00B068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C19" w:rsidRDefault="00DE6BB8" w:rsidP="002D3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8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AC1ECC">
        <w:rPr>
          <w:rFonts w:ascii="Times New Roman" w:eastAsia="Times New Roman" w:hAnsi="Times New Roman" w:cs="Times New Roman"/>
          <w:sz w:val="28"/>
          <w:szCs w:val="28"/>
        </w:rPr>
        <w:t>Регламент Совета депутатов муниципального округа Текстильщики в городе Москве утвержденный решением</w:t>
      </w:r>
      <w:r w:rsidRPr="00DE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BB8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муниципального округа Текстильщики в городе Москве от 16.07.2013</w:t>
      </w:r>
      <w:r w:rsidRPr="00DE6BB8">
        <w:rPr>
          <w:rFonts w:ascii="Times New Roman" w:eastAsia="Times New Roman" w:hAnsi="Times New Roman" w:cs="Times New Roman"/>
          <w:sz w:val="28"/>
          <w:szCs w:val="28"/>
        </w:rPr>
        <w:t xml:space="preserve"> № 9/1 «</w:t>
      </w:r>
      <w:r w:rsidRPr="00DE6BB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Регламента Совета депутатов муниципального округа</w:t>
      </w:r>
      <w:r w:rsidRPr="00DE6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6BB8">
        <w:rPr>
          <w:rFonts w:ascii="Times New Roman" w:eastAsia="Times New Roman" w:hAnsi="Times New Roman" w:cs="Times New Roman"/>
          <w:bCs/>
          <w:sz w:val="28"/>
          <w:szCs w:val="28"/>
        </w:rPr>
        <w:t>Текстильщики в городе Москве</w:t>
      </w:r>
      <w:r w:rsidR="002D3C19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(далее - Регламент) </w:t>
      </w:r>
      <w:r w:rsidR="002D3C1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D3C19" w:rsidRPr="00AC1ECC" w:rsidRDefault="00AC1ECC" w:rsidP="00DE6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пункта 2 </w:t>
      </w:r>
      <w:r w:rsidR="0012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19 </w:t>
      </w:r>
      <w:r w:rsidR="0012302A"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12302A"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>«, представители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информации» исключить;</w:t>
      </w:r>
    </w:p>
    <w:p w:rsidR="00AC1ECC" w:rsidRDefault="00AC1ECC" w:rsidP="00AC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дополнить </w:t>
      </w:r>
      <w:r w:rsidR="0012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19 </w:t>
      </w:r>
      <w:r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 следующего содержания: </w:t>
      </w:r>
    </w:p>
    <w:p w:rsidR="00AC1ECC" w:rsidRPr="00AC1ECC" w:rsidRDefault="00AC1ECC" w:rsidP="00AC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CC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Аккредитация журналистов средств массовой информации при Совете депутатов осуществляется в порядке, установленном Советом депутатов.».</w:t>
      </w:r>
    </w:p>
    <w:p w:rsidR="002D3C19" w:rsidRPr="002D3C19" w:rsidRDefault="002D3C19" w:rsidP="00AC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19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2D3C19" w:rsidRPr="002D3C19" w:rsidRDefault="002D3C19" w:rsidP="002D3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1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</w:t>
      </w:r>
      <w:bookmarkStart w:id="0" w:name="_GoBack"/>
      <w:bookmarkEnd w:id="0"/>
      <w:r w:rsidRPr="002D3C19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2D3C19" w:rsidRPr="002D3C19" w:rsidRDefault="002D3C19" w:rsidP="002D3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C19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:rsidR="002D3C19" w:rsidRPr="002D3C19" w:rsidRDefault="002D3C19" w:rsidP="002D3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C19" w:rsidRPr="002D3C19" w:rsidRDefault="002D3C19" w:rsidP="002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C19" w:rsidRPr="002D3C19" w:rsidRDefault="002D3C19" w:rsidP="002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C19" w:rsidRPr="002D3C19" w:rsidRDefault="002D3C19" w:rsidP="002D3C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C19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2D3C19" w:rsidRPr="002D3C19" w:rsidRDefault="002D3C19" w:rsidP="002D3C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C19">
        <w:rPr>
          <w:rFonts w:ascii="Times New Roman" w:eastAsia="Times New Roman" w:hAnsi="Times New Roman" w:cs="Times New Roman"/>
          <w:b/>
          <w:sz w:val="26"/>
          <w:szCs w:val="26"/>
        </w:rPr>
        <w:t>Текстильщики в городе Москве                                                         А.В.</w:t>
      </w:r>
      <w:r w:rsidR="00AC1E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D3C19">
        <w:rPr>
          <w:rFonts w:ascii="Times New Roman" w:eastAsia="Times New Roman" w:hAnsi="Times New Roman" w:cs="Times New Roman"/>
          <w:b/>
          <w:sz w:val="26"/>
          <w:szCs w:val="26"/>
        </w:rPr>
        <w:t xml:space="preserve">Игнатьева  </w:t>
      </w:r>
    </w:p>
    <w:p w:rsidR="00B06845" w:rsidRPr="00B06845" w:rsidRDefault="00B06845" w:rsidP="00B06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B0B" w:rsidRPr="00B06845" w:rsidRDefault="001B1B0B" w:rsidP="00B06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1B0B" w:rsidRPr="00B06845" w:rsidSect="00DE6BB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0F2D"/>
    <w:multiLevelType w:val="hybridMultilevel"/>
    <w:tmpl w:val="F444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F4"/>
    <w:rsid w:val="0012302A"/>
    <w:rsid w:val="001B1B0B"/>
    <w:rsid w:val="002D3C19"/>
    <w:rsid w:val="007340F4"/>
    <w:rsid w:val="009D5DC0"/>
    <w:rsid w:val="00AC1ECC"/>
    <w:rsid w:val="00B06845"/>
    <w:rsid w:val="00D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E966"/>
  <w15:chartTrackingRefBased/>
  <w15:docId w15:val="{98F4F7F7-AC30-4632-BB85-7784594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8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2016-10-18T12:33:00Z</dcterms:created>
  <dcterms:modified xsi:type="dcterms:W3CDTF">2016-10-18T13:27:00Z</dcterms:modified>
</cp:coreProperties>
</file>